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EC3" w:rsidRPr="000E61AA" w:rsidRDefault="00A77EC3" w:rsidP="00712639">
      <w:pPr>
        <w:spacing w:before="331"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bookmarkStart w:id="0" w:name="_GoBack"/>
      <w:r w:rsidRPr="000E61A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Считаете ли Вы тему "Пожарная безопасность" актуальной и важной?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Да</w:t>
      </w:r>
    </w:p>
    <w:p w:rsidR="00A77EC3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Нет</w:t>
      </w:r>
    </w:p>
    <w:p w:rsidR="00A77EC3" w:rsidRPr="000E61AA" w:rsidRDefault="00A77EC3" w:rsidP="00712639">
      <w:pPr>
        <w:spacing w:before="331"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Застраховано ли Ваше имущество в случае пожара?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Да</w:t>
      </w:r>
    </w:p>
    <w:p w:rsidR="00A77EC3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Нет</w:t>
      </w:r>
    </w:p>
    <w:p w:rsidR="00A77EC3" w:rsidRPr="000E61AA" w:rsidRDefault="00A77EC3" w:rsidP="00712639">
      <w:pPr>
        <w:spacing w:before="331"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Граждане обязаны оказывать содействие пожарной охране в случае пожара?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Да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Нет</w:t>
      </w:r>
    </w:p>
    <w:p w:rsidR="00A77EC3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Не знаю</w:t>
      </w:r>
    </w:p>
    <w:p w:rsidR="00A77EC3" w:rsidRPr="000E61AA" w:rsidRDefault="00A77EC3" w:rsidP="00712639">
      <w:pPr>
        <w:spacing w:before="331"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Знаете ли Вы номер пожарной охраны?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Да</w:t>
      </w:r>
    </w:p>
    <w:p w:rsidR="00A77EC3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Нет</w:t>
      </w:r>
    </w:p>
    <w:p w:rsidR="00A77EC3" w:rsidRPr="000E61AA" w:rsidRDefault="00A77EC3" w:rsidP="00712639">
      <w:pPr>
        <w:spacing w:before="331"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Как называется гибкий трубопровод для перекачки воды к месту пожара?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Варежка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Гидрант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Рукав</w:t>
      </w:r>
    </w:p>
    <w:p w:rsidR="00A77EC3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Муфта</w:t>
      </w:r>
    </w:p>
    <w:p w:rsidR="00A77EC3" w:rsidRPr="000E61AA" w:rsidRDefault="00A77EC3" w:rsidP="00712639">
      <w:pPr>
        <w:spacing w:before="331"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Есть ли у Вас пожарная сигнализация в квартире, доме, на даче?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Да</w:t>
      </w:r>
    </w:p>
    <w:p w:rsidR="00A77EC3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Нет</w:t>
      </w:r>
    </w:p>
    <w:p w:rsidR="00A77EC3" w:rsidRPr="000E61AA" w:rsidRDefault="00A77EC3" w:rsidP="00712639">
      <w:pPr>
        <w:spacing w:before="331"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 жилом доме возник пожар. Можно ли пользоваться лифтом, покидая дом?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Можно, чтобы быстрее покинуть дом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Можно, если лифт остановился на вашем этаже</w:t>
      </w:r>
    </w:p>
    <w:p w:rsidR="00A77EC3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Ни в коем случае нельзя</w:t>
      </w:r>
    </w:p>
    <w:p w:rsidR="001C4D51" w:rsidRPr="000E61AA" w:rsidRDefault="001C4D51" w:rsidP="00712639">
      <w:pPr>
        <w:spacing w:after="0" w:line="240" w:lineRule="auto"/>
        <w:rPr>
          <w:rFonts w:ascii="Times New Roman" w:eastAsia="Times New Roman" w:hAnsi="Times New Roman" w:cs="Times New Roman"/>
          <w:color w:val="686868"/>
          <w:lang w:eastAsia="ru-RU"/>
        </w:rPr>
      </w:pPr>
    </w:p>
    <w:p w:rsidR="00A77EC3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686868"/>
          <w:lang w:eastAsia="ru-RU"/>
        </w:rPr>
      </w:pPr>
      <w:r w:rsidRPr="000E61AA">
        <w:rPr>
          <w:rFonts w:ascii="Times New Roman" w:eastAsia="Times New Roman" w:hAnsi="Times New Roman" w:cs="Times New Roman"/>
          <w:color w:val="686868"/>
          <w:lang w:eastAsia="ru-RU"/>
        </w:rPr>
        <w:t>Экологическая безопасность</w:t>
      </w:r>
    </w:p>
    <w:p w:rsidR="00A77EC3" w:rsidRPr="000E61AA" w:rsidRDefault="00A77EC3" w:rsidP="00712639">
      <w:pPr>
        <w:spacing w:before="331"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Всегда ли Вы выкидываете мусор в специальные емкости?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Да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 xml:space="preserve">Не </w:t>
      </w:r>
      <w:proofErr w:type="gramStart"/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задумываюсь</w:t>
      </w:r>
      <w:proofErr w:type="gramEnd"/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 xml:space="preserve"> куда выбрасываю мусор</w:t>
      </w:r>
    </w:p>
    <w:p w:rsidR="00A77EC3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Чаще в мусорные баки, чем в "кусты"</w:t>
      </w:r>
    </w:p>
    <w:p w:rsidR="00A77EC3" w:rsidRPr="000E61AA" w:rsidRDefault="00A77EC3" w:rsidP="00712639">
      <w:pPr>
        <w:spacing w:before="331"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На улицах Вашего города много мусорных бачков?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Много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Немного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ДостаточноН</w:t>
      </w:r>
      <w:proofErr w:type="spellEnd"/>
    </w:p>
    <w:p w:rsidR="00A77EC3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е обращал внимания</w:t>
      </w:r>
    </w:p>
    <w:p w:rsidR="00A77EC3" w:rsidRPr="000E61AA" w:rsidRDefault="00A77EC3" w:rsidP="00712639">
      <w:pPr>
        <w:spacing w:before="331"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Часто ли из них выносят мусор?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Часто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Редко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Стоят переполненные</w:t>
      </w:r>
    </w:p>
    <w:p w:rsidR="00A77EC3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Не знаю</w:t>
      </w:r>
    </w:p>
    <w:p w:rsidR="00A77EC3" w:rsidRPr="000E61AA" w:rsidRDefault="00A77EC3" w:rsidP="00712639">
      <w:pPr>
        <w:spacing w:before="331"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Качественно в Вашем городе убирают мусор?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Да, качественно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Нет, не качественно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Вообще не убирают</w:t>
      </w:r>
    </w:p>
    <w:p w:rsidR="00A77EC3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Не обращал внимания</w:t>
      </w:r>
    </w:p>
    <w:p w:rsidR="00A77EC3" w:rsidRPr="000E61AA" w:rsidRDefault="00A77EC3" w:rsidP="00712639">
      <w:pPr>
        <w:spacing w:before="331"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Вы сортируете мусор?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Да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Нет</w:t>
      </w:r>
    </w:p>
    <w:p w:rsidR="00A77EC3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Это как?</w:t>
      </w:r>
    </w:p>
    <w:p w:rsidR="00A77EC3" w:rsidRPr="000E61AA" w:rsidRDefault="00A77EC3" w:rsidP="00712639">
      <w:pPr>
        <w:spacing w:before="331"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Оставляли Вы когда-нибудь мусор в лесу, на пляже, и т.п.?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Да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Нет</w:t>
      </w:r>
    </w:p>
    <w:p w:rsidR="00A77EC3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Да, если поблизости нет урны</w:t>
      </w:r>
    </w:p>
    <w:p w:rsidR="00A77EC3" w:rsidRPr="000E61AA" w:rsidRDefault="00A77EC3" w:rsidP="00712639">
      <w:pPr>
        <w:spacing w:before="331"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Есть ли в Вашем доме мусоропровод?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Да</w:t>
      </w:r>
    </w:p>
    <w:p w:rsidR="00A77EC3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Нет</w:t>
      </w:r>
    </w:p>
    <w:p w:rsidR="00A77EC3" w:rsidRPr="000E61AA" w:rsidRDefault="00A77EC3" w:rsidP="00712639">
      <w:pPr>
        <w:spacing w:before="331"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Если Вы промахнулись мимо корзины с мусором, поднимите ли Вы его вновь, чтобы наверняка положить его в корзину?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Да</w:t>
      </w:r>
    </w:p>
    <w:p w:rsidR="00A77EC3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Нет</w:t>
      </w:r>
    </w:p>
    <w:p w:rsidR="00A77EC3" w:rsidRPr="000E61AA" w:rsidRDefault="00A77EC3" w:rsidP="00712639">
      <w:pPr>
        <w:spacing w:before="331"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 России тяжелая экологическая обстановка?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Да</w:t>
      </w:r>
      <w:proofErr w:type="gramStart"/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,т</w:t>
      </w:r>
      <w:proofErr w:type="gramEnd"/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яжелая</w:t>
      </w:r>
      <w:proofErr w:type="spellEnd"/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Нет, не тяжелая</w:t>
      </w:r>
    </w:p>
    <w:p w:rsidR="00A77EC3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Стабильная</w:t>
      </w:r>
    </w:p>
    <w:p w:rsidR="00A77EC3" w:rsidRPr="000E61AA" w:rsidRDefault="00A77EC3" w:rsidP="00712639">
      <w:pPr>
        <w:spacing w:before="331"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Знаете ли Вы, какая страна самая «чистая»?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Швейцария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Канада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США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Россия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Япония</w:t>
      </w:r>
    </w:p>
    <w:p w:rsidR="00A77EC3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Другая</w:t>
      </w:r>
    </w:p>
    <w:p w:rsidR="00A77EC3" w:rsidRPr="000E61AA" w:rsidRDefault="00A77EC3" w:rsidP="00712639">
      <w:pPr>
        <w:spacing w:before="331"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Следует ли детям прививать детям любовь к чистоте, нужно их учить сортировать мусор, или в будущем этого не потребуется?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Да, следует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Нет, не следует</w:t>
      </w:r>
    </w:p>
    <w:p w:rsidR="00A77EC3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Кому как захочется</w:t>
      </w:r>
    </w:p>
    <w:p w:rsidR="00A77EC3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686868"/>
          <w:lang w:eastAsia="ru-RU"/>
        </w:rPr>
      </w:pPr>
      <w:r w:rsidRPr="000E61AA">
        <w:rPr>
          <w:rFonts w:ascii="Times New Roman" w:eastAsia="Times New Roman" w:hAnsi="Times New Roman" w:cs="Times New Roman"/>
          <w:color w:val="686868"/>
          <w:lang w:eastAsia="ru-RU"/>
        </w:rPr>
        <w:t>Информационная безопасность</w:t>
      </w:r>
    </w:p>
    <w:p w:rsidR="00A77EC3" w:rsidRPr="000E61AA" w:rsidRDefault="00A77EC3" w:rsidP="00712639">
      <w:pPr>
        <w:spacing w:before="331"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Вы согласны с тем, что нельзя верить всей информации в интернете?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Да</w:t>
      </w:r>
    </w:p>
    <w:p w:rsidR="00A77EC3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Нет</w:t>
      </w:r>
    </w:p>
    <w:p w:rsidR="00A77EC3" w:rsidRPr="000E61AA" w:rsidRDefault="00A77EC3" w:rsidP="00712639">
      <w:pPr>
        <w:spacing w:before="331"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Сверяете ли Вы полученную информацию с той, что находится на других сайтах, в энциклопедиях?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Да</w:t>
      </w:r>
    </w:p>
    <w:p w:rsidR="00A77EC3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Нет</w:t>
      </w:r>
    </w:p>
    <w:p w:rsidR="00A77EC3" w:rsidRPr="000E61AA" w:rsidRDefault="00A77EC3" w:rsidP="00712639">
      <w:pPr>
        <w:spacing w:before="331"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Стоит ли встречаться с друзьями, с которыми Вы познакомились в интернете, в реальной жизни?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Да</w:t>
      </w:r>
    </w:p>
    <w:p w:rsidR="00A77EC3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Нет</w:t>
      </w:r>
    </w:p>
    <w:p w:rsidR="00A77EC3" w:rsidRPr="000E61AA" w:rsidRDefault="00A77EC3" w:rsidP="00712639">
      <w:pPr>
        <w:spacing w:before="331"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Вы видите опасность в том, чтобы указывать свое реальное имя, домашний адрес, телефон и т.д. при регистрации для e-</w:t>
      </w:r>
      <w:proofErr w:type="spellStart"/>
      <w:r w:rsidRPr="000E61A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mail</w:t>
      </w:r>
      <w:proofErr w:type="spellEnd"/>
      <w:r w:rsidRPr="000E61A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, </w:t>
      </w:r>
      <w:proofErr w:type="spellStart"/>
      <w:r w:rsidRPr="000E61A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on-line</w:t>
      </w:r>
      <w:proofErr w:type="spellEnd"/>
      <w:r w:rsidRPr="000E61A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игр, </w:t>
      </w:r>
      <w:proofErr w:type="spellStart"/>
      <w:r w:rsidRPr="000E61A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Вконтакте</w:t>
      </w:r>
      <w:proofErr w:type="spellEnd"/>
      <w:r w:rsidRPr="000E61A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и </w:t>
      </w:r>
      <w:proofErr w:type="spellStart"/>
      <w:r w:rsidRPr="000E61A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</w:t>
      </w:r>
      <w:proofErr w:type="gramStart"/>
      <w:r w:rsidRPr="000E61A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.д</w:t>
      </w:r>
      <w:proofErr w:type="spellEnd"/>
      <w:proofErr w:type="gramEnd"/>
      <w:r w:rsidRPr="000E61A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?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Да</w:t>
      </w:r>
    </w:p>
    <w:p w:rsidR="00A77EC3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Нет</w:t>
      </w:r>
    </w:p>
    <w:p w:rsidR="00A77EC3" w:rsidRPr="000E61AA" w:rsidRDefault="00A77EC3" w:rsidP="00712639">
      <w:pPr>
        <w:spacing w:before="331"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Может ли повлиять на Вашу безопасность Ваше хулиганство, распространение сплетен, угроз или другое грубое общение в виртуальном мире?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Да</w:t>
      </w:r>
    </w:p>
    <w:p w:rsidR="00A77EC3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Нет</w:t>
      </w:r>
    </w:p>
    <w:p w:rsidR="00A77EC3" w:rsidRPr="000E61AA" w:rsidRDefault="00A77EC3" w:rsidP="00712639">
      <w:pPr>
        <w:spacing w:before="331"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Вы "защищаете" себя от </w:t>
      </w:r>
      <w:proofErr w:type="gramStart"/>
      <w:r w:rsidRPr="000E61A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страниц</w:t>
      </w:r>
      <w:proofErr w:type="gramEnd"/>
      <w:r w:rsidRPr="000E61A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которые содержат насилие, порнографию, пропагандируют националистическую или фашистскую идеологию, подталкивают к самоубийству, анорексии и т.д.?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Да</w:t>
      </w:r>
    </w:p>
    <w:p w:rsidR="00A77EC3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Нет</w:t>
      </w:r>
    </w:p>
    <w:p w:rsidR="00A77EC3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686868"/>
          <w:lang w:eastAsia="ru-RU"/>
        </w:rPr>
      </w:pPr>
      <w:r w:rsidRPr="000E61AA">
        <w:rPr>
          <w:rFonts w:ascii="Times New Roman" w:eastAsia="Times New Roman" w:hAnsi="Times New Roman" w:cs="Times New Roman"/>
          <w:color w:val="686868"/>
          <w:lang w:eastAsia="ru-RU"/>
        </w:rPr>
        <w:t>Здоровый образ жизни</w:t>
      </w:r>
    </w:p>
    <w:p w:rsidR="00A77EC3" w:rsidRPr="000E61AA" w:rsidRDefault="00A77EC3" w:rsidP="00712639">
      <w:pPr>
        <w:spacing w:before="331"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Ведете ли Вы здоровый образ жизни?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Да</w:t>
      </w:r>
    </w:p>
    <w:p w:rsidR="00A77EC3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Нет</w:t>
      </w:r>
    </w:p>
    <w:p w:rsidR="00A77EC3" w:rsidRPr="000E61AA" w:rsidRDefault="00A77EC3" w:rsidP="00712639">
      <w:pPr>
        <w:spacing w:before="331"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Делаете ли Вы зарядку по утрам?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Да</w:t>
      </w:r>
    </w:p>
    <w:p w:rsidR="00A77EC3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Нет</w:t>
      </w:r>
    </w:p>
    <w:p w:rsidR="00A77EC3" w:rsidRPr="000E61AA" w:rsidRDefault="00A77EC3" w:rsidP="00712639">
      <w:pPr>
        <w:spacing w:before="331"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Занимаетесь ли Вы спортом, активным отдыхом?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Да</w:t>
      </w:r>
    </w:p>
    <w:p w:rsidR="00A77EC3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Нет</w:t>
      </w:r>
    </w:p>
    <w:p w:rsidR="00A77EC3" w:rsidRPr="000E61AA" w:rsidRDefault="00A77EC3" w:rsidP="00712639">
      <w:pPr>
        <w:spacing w:before="331"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Здоровый образ жизни это - (Можно указать 3 варианта</w:t>
      </w:r>
      <w:proofErr w:type="gramStart"/>
      <w:r w:rsidRPr="000E61A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)</w:t>
      </w:r>
      <w:proofErr w:type="gramEnd"/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Занятия спортом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Занятие любимым делом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Безделье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Отдых на природе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Отдых на воде</w:t>
      </w:r>
    </w:p>
    <w:p w:rsidR="00A77EC3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Свой вариант</w:t>
      </w:r>
    </w:p>
    <w:p w:rsidR="00A77EC3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686868"/>
          <w:lang w:eastAsia="ru-RU"/>
        </w:rPr>
      </w:pPr>
      <w:r w:rsidRPr="000E61AA">
        <w:rPr>
          <w:rFonts w:ascii="Times New Roman" w:eastAsia="Times New Roman" w:hAnsi="Times New Roman" w:cs="Times New Roman"/>
          <w:color w:val="686868"/>
          <w:lang w:eastAsia="ru-RU"/>
        </w:rPr>
        <w:t>Социальная безопасность</w:t>
      </w:r>
    </w:p>
    <w:p w:rsidR="00A77EC3" w:rsidRPr="000E61AA" w:rsidRDefault="00A77EC3" w:rsidP="00712639">
      <w:pPr>
        <w:spacing w:before="331"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Какие основы моральных/нравственных/этических ценностей для Вас наиболее значимы?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Я придерживаюсь того же мнения, что и мои родители (другие родственники)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 xml:space="preserve">Мое мнение </w:t>
      </w:r>
      <w:proofErr w:type="gramStart"/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совпадает</w:t>
      </w:r>
      <w:proofErr w:type="gramEnd"/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 xml:space="preserve"> прежде всего с мнением людей моего круга общения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Хорошо то, что не нарушает свободу других людей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Хорошо то, что способствует укреплению страны и общества; плохо то, что ослабляет страну и общество</w:t>
      </w:r>
    </w:p>
    <w:p w:rsidR="00A77EC3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 xml:space="preserve">Мне не важно, каждый человек </w:t>
      </w:r>
      <w:proofErr w:type="gramStart"/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должен</w:t>
      </w:r>
      <w:proofErr w:type="gramEnd"/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 xml:space="preserve"> прежде всего заботиться о своих интересах</w:t>
      </w:r>
    </w:p>
    <w:p w:rsidR="00A77EC3" w:rsidRPr="000E61AA" w:rsidRDefault="00A77EC3" w:rsidP="00712639">
      <w:pPr>
        <w:spacing w:before="331"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Как Вы относитесь к неформальным течениям и социокультурным меньшинствам?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Причисляю себя к одному из них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Симпатизирую безобидным неформальным течениям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Проявляю интерес к политизированным движениям</w:t>
      </w:r>
    </w:p>
    <w:p w:rsidR="00A77EC3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 xml:space="preserve">Отношусь </w:t>
      </w:r>
      <w:proofErr w:type="spellStart"/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нейтральноОсуждаю</w:t>
      </w:r>
      <w:proofErr w:type="spellEnd"/>
    </w:p>
    <w:p w:rsidR="00A77EC3" w:rsidRPr="000E61AA" w:rsidRDefault="00A77EC3" w:rsidP="00712639">
      <w:pPr>
        <w:spacing w:before="331"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>Как Вы относитесь к людям с высшим образованием?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Образование – реальный показатель.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 xml:space="preserve"> Люди с образование значительно отличаются от людей без образования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Образование дает человеку знания в определенных сферах, но не меняет самого человека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 xml:space="preserve">Человек может всему научиться сам, диплом нужен, чтобы </w:t>
      </w:r>
      <w:proofErr w:type="gramStart"/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было</w:t>
      </w:r>
      <w:proofErr w:type="gramEnd"/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 xml:space="preserve"> что показать работодателю</w:t>
      </w:r>
    </w:p>
    <w:p w:rsidR="001C4D51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Это престижно</w:t>
      </w:r>
    </w:p>
    <w:p w:rsidR="00A77EC3" w:rsidRPr="000E61AA" w:rsidRDefault="00A77EC3" w:rsidP="007126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lang w:eastAsia="ru-RU"/>
        </w:rPr>
        <w:t>Свой вариант</w:t>
      </w:r>
    </w:p>
    <w:p w:rsidR="00A77EC3" w:rsidRPr="000E61AA" w:rsidRDefault="00A77EC3" w:rsidP="00712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0E61AA">
        <w:rPr>
          <w:rFonts w:ascii="Times New Roman" w:eastAsia="Times New Roman" w:hAnsi="Times New Roman" w:cs="Times New Roman"/>
          <w:color w:val="333333"/>
          <w:shd w:val="clear" w:color="auto" w:fill="C1C1C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in;height:18.2pt" o:ole="">
            <v:imagedata r:id="rId5" o:title=""/>
          </v:shape>
          <w:control r:id="rId6" w:name="DefaultOcxName2" w:shapeid="_x0000_i1038"/>
        </w:object>
      </w:r>
    </w:p>
    <w:bookmarkEnd w:id="0"/>
    <w:p w:rsidR="00572C56" w:rsidRDefault="00A77EC3" w:rsidP="00A77EC3">
      <w:r w:rsidRPr="00A77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572C56" w:rsidSect="00572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7EC3"/>
    <w:rsid w:val="000E61AA"/>
    <w:rsid w:val="001C4D51"/>
    <w:rsid w:val="00572C56"/>
    <w:rsid w:val="00712639"/>
    <w:rsid w:val="00A7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56"/>
  </w:style>
  <w:style w:type="paragraph" w:styleId="2">
    <w:name w:val="heading 2"/>
    <w:basedOn w:val="a"/>
    <w:link w:val="20"/>
    <w:uiPriority w:val="9"/>
    <w:qFormat/>
    <w:rsid w:val="00A77E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7E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put-group-title">
    <w:name w:val="input-group-title"/>
    <w:basedOn w:val="a0"/>
    <w:rsid w:val="00A77EC3"/>
  </w:style>
  <w:style w:type="paragraph" w:styleId="a3">
    <w:name w:val="Normal (Web)"/>
    <w:basedOn w:val="a"/>
    <w:uiPriority w:val="99"/>
    <w:semiHidden/>
    <w:unhideWhenUsed/>
    <w:rsid w:val="00A77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lp-block">
    <w:name w:val="help-block"/>
    <w:basedOn w:val="a0"/>
    <w:rsid w:val="00A77EC3"/>
  </w:style>
  <w:style w:type="character" w:customStyle="1" w:styleId="apple-converted-space">
    <w:name w:val="apple-converted-space"/>
    <w:basedOn w:val="a0"/>
    <w:rsid w:val="00A77EC3"/>
  </w:style>
  <w:style w:type="character" w:styleId="a4">
    <w:name w:val="Strong"/>
    <w:basedOn w:val="a0"/>
    <w:uiPriority w:val="22"/>
    <w:qFormat/>
    <w:rsid w:val="00A77E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4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0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3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7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9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user10</cp:lastModifiedBy>
  <cp:revision>6</cp:revision>
  <dcterms:created xsi:type="dcterms:W3CDTF">2017-04-21T08:18:00Z</dcterms:created>
  <dcterms:modified xsi:type="dcterms:W3CDTF">2017-04-21T09:45:00Z</dcterms:modified>
</cp:coreProperties>
</file>